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0.9992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547,154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263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2025-11-05T15:24:28Z</dcterms:created>
  <dcterms:modified xsi:type="dcterms:W3CDTF">2025-11-05T15:24:28Z</dcterms:modified>
</cp:coreProperties>
</file>